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60E3" w14:textId="77777777" w:rsidR="00D9410C" w:rsidRDefault="00D9410C" w:rsidP="00D9410C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CARTA DE ASIGNACIÓN</w:t>
      </w:r>
    </w:p>
    <w:p w14:paraId="2F28C31A" w14:textId="77777777" w:rsidR="00D9410C" w:rsidRDefault="00D9410C" w:rsidP="00D9410C">
      <w:pPr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DATOS DEL PRESTANTE DE SERVICIO SOCIAL</w:t>
      </w:r>
    </w:p>
    <w:tbl>
      <w:tblPr>
        <w:tblStyle w:val="Tablaconcuadrcula"/>
        <w:tblW w:w="5693" w:type="pct"/>
        <w:tblInd w:w="0" w:type="dxa"/>
        <w:tblLook w:val="04A0" w:firstRow="1" w:lastRow="0" w:firstColumn="1" w:lastColumn="0" w:noHBand="0" w:noVBand="1"/>
      </w:tblPr>
      <w:tblGrid>
        <w:gridCol w:w="1389"/>
        <w:gridCol w:w="6"/>
        <w:gridCol w:w="530"/>
        <w:gridCol w:w="362"/>
        <w:gridCol w:w="1077"/>
        <w:gridCol w:w="2790"/>
        <w:gridCol w:w="839"/>
        <w:gridCol w:w="1564"/>
        <w:gridCol w:w="115"/>
        <w:gridCol w:w="399"/>
        <w:gridCol w:w="342"/>
        <w:gridCol w:w="635"/>
        <w:gridCol w:w="115"/>
        <w:gridCol w:w="1270"/>
        <w:gridCol w:w="2312"/>
      </w:tblGrid>
      <w:tr w:rsidR="00D9410C" w14:paraId="051E071F" w14:textId="77777777" w:rsidTr="009F6856">
        <w:trPr>
          <w:trHeight w:val="27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17FBB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3D2ABD7F" w14:textId="77777777" w:rsidTr="009F6856">
        <w:tc>
          <w:tcPr>
            <w:tcW w:w="83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03F019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ALUMNO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EE5FE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A254E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5E7B2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660A5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670A3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BD6C3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49EAF77B" w14:textId="77777777" w:rsidTr="009F6856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495FE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47A3059C" w14:textId="77777777" w:rsidTr="009F6856">
        <w:tc>
          <w:tcPr>
            <w:tcW w:w="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250B17" w14:textId="77777777" w:rsidR="00D9410C" w:rsidRDefault="00D941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264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504A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40060C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TELEFONO: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4A1B2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C115E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5C753CE9" w14:textId="77777777" w:rsidTr="009F6856">
        <w:tc>
          <w:tcPr>
            <w:tcW w:w="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B0FEE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3F0AA2" w14:textId="77777777" w:rsidR="00D9410C" w:rsidRDefault="00D94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Y NÚMERO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7B547" w14:textId="77777777" w:rsidR="00D9410C" w:rsidRDefault="00D94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42491E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CIUDAD Y ESTADO</w:t>
            </w:r>
          </w:p>
        </w:tc>
        <w:tc>
          <w:tcPr>
            <w:tcW w:w="184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C0C6B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08D60477" w14:textId="77777777" w:rsidTr="009F6856"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AEA0E5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CARRERA:</w:t>
            </w:r>
          </w:p>
        </w:tc>
        <w:tc>
          <w:tcPr>
            <w:tcW w:w="265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5F3A65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TECNICO EN</w:t>
            </w: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50204A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38A6D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265BF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6BCE0D84" w14:textId="77777777" w:rsidTr="009F6856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605ED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6DA1D8CB" w14:textId="77777777" w:rsidTr="009F6856">
        <w:tc>
          <w:tcPr>
            <w:tcW w:w="7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E9788A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CONTROL:</w:t>
            </w: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21C13" w14:textId="77777777" w:rsidR="00D9410C" w:rsidRDefault="00D9410C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1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BBEBDB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CRÉDITOS CUBIERTOS:</w:t>
            </w:r>
          </w:p>
        </w:tc>
        <w:tc>
          <w:tcPr>
            <w:tcW w:w="85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53FA10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50%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D18EB" w14:textId="77777777" w:rsidR="00D9410C" w:rsidRDefault="00D94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21E86FAF" w14:textId="77777777" w:rsidTr="009F6856">
        <w:trPr>
          <w:trHeight w:val="79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363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1143A5" w14:textId="77777777" w:rsidR="00D9410C" w:rsidRDefault="00D9410C" w:rsidP="00D9410C">
      <w:pPr>
        <w:spacing w:line="240" w:lineRule="atLeast"/>
        <w:ind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DATOS DEL PROGRAMA</w:t>
      </w:r>
    </w:p>
    <w:tbl>
      <w:tblPr>
        <w:tblStyle w:val="Tablaconcuadrcula"/>
        <w:tblW w:w="13745" w:type="dxa"/>
        <w:tblInd w:w="0" w:type="dxa"/>
        <w:tblLook w:val="04A0" w:firstRow="1" w:lastRow="0" w:firstColumn="1" w:lastColumn="0" w:noHBand="0" w:noVBand="1"/>
      </w:tblPr>
      <w:tblGrid>
        <w:gridCol w:w="701"/>
        <w:gridCol w:w="840"/>
        <w:gridCol w:w="4257"/>
        <w:gridCol w:w="961"/>
        <w:gridCol w:w="346"/>
        <w:gridCol w:w="1148"/>
        <w:gridCol w:w="1486"/>
        <w:gridCol w:w="1420"/>
        <w:gridCol w:w="2586"/>
      </w:tblGrid>
      <w:tr w:rsidR="00D9410C" w14:paraId="70FEB8C5" w14:textId="77777777" w:rsidTr="009F6856">
        <w:trPr>
          <w:trHeight w:val="529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FE30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   DEL PROGRAMA: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AFB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6D53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9F3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9410C" w14:paraId="71DFE3FB" w14:textId="77777777" w:rsidTr="009F6856">
        <w:trPr>
          <w:trHeight w:val="319"/>
        </w:trPr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4364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 A DESARROLLAR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D4DD6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ACTIVIDADES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10C" w14:paraId="666E184C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FAD6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7E4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358A1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ADMINISTRATIVAS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BF82C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     )</w:t>
            </w:r>
          </w:p>
        </w:tc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C881A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10C" w14:paraId="19370F7C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70F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00F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915F7A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TECNICAS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87E7F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      )</w:t>
            </w:r>
          </w:p>
        </w:tc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9AA4C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10C" w14:paraId="13291B7A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D4C5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9C5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61C4F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ASESORIA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9096B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)</w:t>
            </w:r>
          </w:p>
        </w:tc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B3E7D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10C" w14:paraId="0A78F1F6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D789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6FCC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9B475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INVESTIGACION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CD40D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      )</w:t>
            </w:r>
          </w:p>
        </w:tc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FF7F9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10C" w14:paraId="5D1E06C5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306C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912" w14:textId="77777777" w:rsidR="00D9410C" w:rsidRDefault="00D9410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B2085A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7431B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      )</w:t>
            </w:r>
          </w:p>
        </w:tc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6378D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10C" w14:paraId="691631FE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8A5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0F" w14:textId="77777777" w:rsidR="00D9410C" w:rsidRDefault="00D9410C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96720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43E63D0C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0CA1A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10C" w14:paraId="2A8C4CD9" w14:textId="77777777" w:rsidTr="009F685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C281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18E" w14:textId="77777777" w:rsidR="00D9410C" w:rsidRDefault="00D9410C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CE9B06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E15FD" w14:textId="77777777" w:rsidR="00D9410C" w:rsidRDefault="00D9410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E63ED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13C11E" w14:textId="77777777" w:rsidR="00D9410C" w:rsidRDefault="00D9410C" w:rsidP="00D9410C">
      <w:pPr>
        <w:spacing w:line="240" w:lineRule="atLeast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EL SERVICIO SOCIAL LO REALIZARA DENTRO DE LAS INSTALACIONES DE LA DEPENDENCIA:</w:t>
      </w:r>
    </w:p>
    <w:tbl>
      <w:tblPr>
        <w:tblStyle w:val="Tablaconcuadrcula"/>
        <w:tblW w:w="13732" w:type="dxa"/>
        <w:tblInd w:w="0" w:type="dxa"/>
        <w:tblLook w:val="04A0" w:firstRow="1" w:lastRow="0" w:firstColumn="1" w:lastColumn="0" w:noHBand="0" w:noVBand="1"/>
      </w:tblPr>
      <w:tblGrid>
        <w:gridCol w:w="518"/>
        <w:gridCol w:w="412"/>
        <w:gridCol w:w="53"/>
        <w:gridCol w:w="635"/>
        <w:gridCol w:w="67"/>
        <w:gridCol w:w="6"/>
        <w:gridCol w:w="228"/>
        <w:gridCol w:w="113"/>
        <w:gridCol w:w="574"/>
        <w:gridCol w:w="18"/>
        <w:gridCol w:w="228"/>
        <w:gridCol w:w="830"/>
        <w:gridCol w:w="116"/>
        <w:gridCol w:w="12"/>
        <w:gridCol w:w="1349"/>
        <w:gridCol w:w="2579"/>
        <w:gridCol w:w="323"/>
        <w:gridCol w:w="2085"/>
        <w:gridCol w:w="2556"/>
        <w:gridCol w:w="19"/>
        <w:gridCol w:w="451"/>
        <w:gridCol w:w="560"/>
      </w:tblGrid>
      <w:tr w:rsidR="00D9410C" w14:paraId="7CF4B4CF" w14:textId="77777777" w:rsidTr="009F6856">
        <w:trPr>
          <w:trHeight w:val="1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E48E64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75AC9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A29D4B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94300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0C4179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EN DONDE:</w:t>
            </w:r>
          </w:p>
        </w:tc>
        <w:tc>
          <w:tcPr>
            <w:tcW w:w="9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89D11" w14:textId="77777777" w:rsidR="00D9410C" w:rsidRDefault="00D9410C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EE7468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0694DA4B" w14:textId="77777777" w:rsidTr="009F6856">
        <w:trPr>
          <w:trHeight w:val="183"/>
        </w:trPr>
        <w:tc>
          <w:tcPr>
            <w:tcW w:w="20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C97324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3155B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HORARIO DE ACTIVIDADES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6FF67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DE 4:00 8:00 pm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60E6DD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DÍAS DE TRABAJO: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57AF6" w14:textId="77777777" w:rsidR="00D9410C" w:rsidRDefault="00D9410C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De lunes a viernes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AFE92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3B8FB6A4" w14:textId="77777777" w:rsidTr="009F6856">
        <w:trPr>
          <w:trHeight w:val="466"/>
        </w:trPr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872C04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06057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6CBDBC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            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78FF7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AD930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40AD3D6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          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DAAEF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365C6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A41355" w14:textId="77777777" w:rsidR="00D9410C" w:rsidRDefault="00D94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269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45844" w14:textId="77777777" w:rsidR="00D9410C" w:rsidRDefault="00D9410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8B058B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05AFE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10C" w14:paraId="69634C37" w14:textId="77777777" w:rsidTr="009F6856">
        <w:trPr>
          <w:trHeight w:val="50"/>
        </w:trPr>
        <w:tc>
          <w:tcPr>
            <w:tcW w:w="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5E740B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9681E5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01F501" w14:textId="77777777" w:rsidR="00D9410C" w:rsidRDefault="00D9410C">
            <w:pPr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20CD6C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5B2EE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E1054" w14:textId="77777777" w:rsidR="00D9410C" w:rsidRDefault="00D9410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2"/>
                <w:lang w:val="es-ES"/>
              </w:rPr>
              <w:t>RESPONSABLE DE LA DEPENDENCIA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54561" w14:textId="77777777" w:rsidR="00D9410C" w:rsidRDefault="00D9410C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3F886F" w14:textId="1D4DB0D3" w:rsidR="0067034B" w:rsidRPr="00D9410C" w:rsidRDefault="00D9410C" w:rsidP="00D9410C">
      <w:pPr>
        <w:spacing w:before="240" w:line="360" w:lineRule="auto"/>
        <w:rPr>
          <w:rFonts w:ascii="Montserrat" w:hAnsi="Montserrat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C82C" wp14:editId="7CC2114A">
                <wp:simplePos x="0" y="0"/>
                <wp:positionH relativeFrom="column">
                  <wp:posOffset>-327660</wp:posOffset>
                </wp:positionH>
                <wp:positionV relativeFrom="paragraph">
                  <wp:posOffset>2153920</wp:posOffset>
                </wp:positionV>
                <wp:extent cx="4294505" cy="466725"/>
                <wp:effectExtent l="0" t="0" r="0" b="0"/>
                <wp:wrapNone/>
                <wp:docPr id="42262659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0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91E52" w14:textId="77777777" w:rsidR="00D9410C" w:rsidRDefault="00D9410C" w:rsidP="00D9410C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49553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14:paraId="268CFD91" w14:textId="77777777" w:rsidR="00D9410C" w:rsidRDefault="00D9410C" w:rsidP="00D9410C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49553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14:paraId="09E86BFC" w14:textId="77777777" w:rsidR="00D9410C" w:rsidRDefault="00D9410C" w:rsidP="00D9410C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59553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1C82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25.8pt;margin-top:169.6pt;width:338.1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" filled="f" stroked="f" strokeweight=".5pt">
                <v:textbox>
                  <w:txbxContent>
                    <w:p w14:paraId="29791E52" w14:textId="77777777" w:rsidR="00D9410C" w:rsidRDefault="00D9410C" w:rsidP="00D9410C">
                      <w:pPr>
                        <w:rPr>
                          <w:rFonts w:ascii="Montserrat SemiBold" w:hAnsi="Montserrat SemiBold"/>
                          <w:b/>
                          <w:bCs/>
                          <w:color w:val="C49553"/>
                          <w:sz w:val="14"/>
                          <w:szCs w:val="14"/>
                          <w:lang w:val="es-ES"/>
                        </w:rPr>
                      </w:pPr>
                    </w:p>
                    <w:p w14:paraId="268CFD91" w14:textId="77777777" w:rsidR="00D9410C" w:rsidRDefault="00D9410C" w:rsidP="00D9410C">
                      <w:pPr>
                        <w:rPr>
                          <w:rFonts w:ascii="Montserrat SemiBold" w:hAnsi="Montserrat SemiBold"/>
                          <w:b/>
                          <w:bCs/>
                          <w:color w:val="C49553"/>
                          <w:sz w:val="14"/>
                          <w:szCs w:val="14"/>
                          <w:lang w:val="es-ES"/>
                        </w:rPr>
                      </w:pPr>
                    </w:p>
                    <w:p w14:paraId="09E86BFC" w14:textId="77777777" w:rsidR="00D9410C" w:rsidRDefault="00D9410C" w:rsidP="00D9410C">
                      <w:pPr>
                        <w:rPr>
                          <w:rFonts w:ascii="Montserrat SemiBold" w:hAnsi="Montserrat SemiBold"/>
                          <w:b/>
                          <w:bCs/>
                          <w:color w:val="C59553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7034B" w:rsidRPr="00D9410C" w:rsidSect="00D94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2341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0390" w14:textId="77777777" w:rsidR="00DE1936" w:rsidRDefault="00DE1936" w:rsidP="003923BD">
      <w:r>
        <w:separator/>
      </w:r>
    </w:p>
  </w:endnote>
  <w:endnote w:type="continuationSeparator" w:id="0">
    <w:p w14:paraId="7CD7ED63" w14:textId="77777777" w:rsidR="00DE1936" w:rsidRDefault="00DE1936" w:rsidP="0039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Noto Sans">
    <w:altName w:val="Sans Serif Collection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D1E" w14:textId="77777777" w:rsidR="008434A2" w:rsidRDefault="008434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F57A" w14:textId="31B285BB" w:rsidR="008434A2" w:rsidRPr="00FB4519" w:rsidRDefault="008434A2" w:rsidP="008434A2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BA29D4" wp14:editId="4D270DA3">
              <wp:simplePos x="0" y="0"/>
              <wp:positionH relativeFrom="margin">
                <wp:posOffset>1599565</wp:posOffset>
              </wp:positionH>
              <wp:positionV relativeFrom="paragraph">
                <wp:posOffset>-91440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8ED58" w14:textId="77777777" w:rsidR="008434A2" w:rsidRPr="00FB4519" w:rsidRDefault="008434A2" w:rsidP="008434A2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22863D7C" w14:textId="77777777" w:rsidR="008434A2" w:rsidRPr="00FB4519" w:rsidRDefault="008434A2" w:rsidP="008434A2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2F182D6" w14:textId="77777777" w:rsidR="008434A2" w:rsidRPr="00FB4519" w:rsidRDefault="008434A2" w:rsidP="008434A2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A29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5.95pt;margin-top:-7.2pt;width:402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" filled="f" stroked="f" strokeweight=".5pt">
              <v:textbox>
                <w:txbxContent>
                  <w:p w14:paraId="6508ED58" w14:textId="77777777" w:rsidR="008434A2" w:rsidRPr="00FB4519" w:rsidRDefault="008434A2" w:rsidP="008434A2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22863D7C" w14:textId="77777777" w:rsidR="008434A2" w:rsidRPr="00FB4519" w:rsidRDefault="008434A2" w:rsidP="008434A2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2F182D6" w14:textId="77777777" w:rsidR="008434A2" w:rsidRPr="00FB4519" w:rsidRDefault="008434A2" w:rsidP="008434A2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013D56" wp14:editId="75BF12DF">
              <wp:simplePos x="0" y="0"/>
              <wp:positionH relativeFrom="margin">
                <wp:posOffset>1685290</wp:posOffset>
              </wp:positionH>
              <wp:positionV relativeFrom="paragraph">
                <wp:posOffset>-171450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A26D1" id="Rectángulo 5" o:spid="_x0000_s1026" style="position:absolute;margin-left:132.7pt;margin-top:-13.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" fillcolor="#9c2148" strokecolor="#1f3763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7456" behindDoc="0" locked="0" layoutInCell="1" allowOverlap="1" wp14:anchorId="03FB6204" wp14:editId="5988139D">
          <wp:simplePos x="0" y="0"/>
          <wp:positionH relativeFrom="column">
            <wp:posOffset>-90170</wp:posOffset>
          </wp:positionH>
          <wp:positionV relativeFrom="paragraph">
            <wp:posOffset>-387350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C29AB" w14:textId="5FFAC05C" w:rsidR="003923BD" w:rsidRPr="008434A2" w:rsidRDefault="003923BD" w:rsidP="008434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E8A4" w14:textId="77777777" w:rsidR="008434A2" w:rsidRDefault="008434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68F8" w14:textId="77777777" w:rsidR="00DE1936" w:rsidRDefault="00DE1936" w:rsidP="003923BD">
      <w:r>
        <w:separator/>
      </w:r>
    </w:p>
  </w:footnote>
  <w:footnote w:type="continuationSeparator" w:id="0">
    <w:p w14:paraId="60C4EA58" w14:textId="77777777" w:rsidR="00DE1936" w:rsidRDefault="00DE1936" w:rsidP="0039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4995" w14:textId="77777777" w:rsidR="008434A2" w:rsidRDefault="008434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92FD" w14:textId="5410DEFB" w:rsidR="008434A2" w:rsidRPr="00FB4519" w:rsidRDefault="008434A2" w:rsidP="008434A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1FDA496E" wp14:editId="6A0938D7">
          <wp:simplePos x="0" y="0"/>
          <wp:positionH relativeFrom="column">
            <wp:posOffset>2739390</wp:posOffset>
          </wp:positionH>
          <wp:positionV relativeFrom="paragraph">
            <wp:posOffset>121285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4384" behindDoc="0" locked="0" layoutInCell="1" allowOverlap="1" wp14:anchorId="02A0E374" wp14:editId="6313D7F5">
          <wp:simplePos x="0" y="0"/>
          <wp:positionH relativeFrom="column">
            <wp:posOffset>7806690</wp:posOffset>
          </wp:positionH>
          <wp:positionV relativeFrom="paragraph">
            <wp:posOffset>-211455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 wp14:anchorId="4D6EBFCD" wp14:editId="1F3F634F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</w:t>
    </w:r>
    <w:r>
      <w:rPr>
        <w:rFonts w:ascii="Noto Sans" w:hAnsi="Noto Sans" w:cs="Noto Sans"/>
        <w:b/>
        <w:sz w:val="18"/>
        <w:szCs w:val="18"/>
      </w:rPr>
      <w:t xml:space="preserve">                                                 </w:t>
    </w:r>
    <w:r>
      <w:rPr>
        <w:rFonts w:ascii="Noto Sans" w:hAnsi="Noto Sans" w:cs="Noto Sans"/>
        <w:b/>
        <w:sz w:val="18"/>
        <w:szCs w:val="18"/>
      </w:rPr>
      <w:tab/>
    </w:r>
    <w:r w:rsidRPr="00FB4519">
      <w:rPr>
        <w:rFonts w:ascii="Noto Sans" w:hAnsi="Noto Sans" w:cs="Noto Sans"/>
        <w:b/>
        <w:sz w:val="18"/>
        <w:szCs w:val="18"/>
      </w:rPr>
      <w:t>Subsecretaría de Educación Media Superior</w:t>
    </w:r>
  </w:p>
  <w:p w14:paraId="19B4B061" w14:textId="3A06E40A" w:rsidR="008434A2" w:rsidRPr="00FB4519" w:rsidRDefault="008434A2" w:rsidP="008434A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</w:t>
    </w:r>
    <w:r>
      <w:rPr>
        <w:rFonts w:ascii="Noto Sans" w:hAnsi="Noto Sans" w:cs="Noto Sans"/>
        <w:sz w:val="18"/>
        <w:szCs w:val="18"/>
      </w:rPr>
      <w:t xml:space="preserve">                   </w:t>
    </w:r>
    <w:r w:rsidRPr="00FB4519">
      <w:rPr>
        <w:rFonts w:ascii="Noto Sans" w:hAnsi="Noto Sans" w:cs="Noto Sans"/>
        <w:sz w:val="18"/>
        <w:szCs w:val="18"/>
      </w:rPr>
      <w:t xml:space="preserve">Dirección General de Educación Tecnológica  </w:t>
    </w:r>
  </w:p>
  <w:p w14:paraId="43DF431E" w14:textId="264716A8" w:rsidR="008434A2" w:rsidRPr="00FB4519" w:rsidRDefault="008434A2" w:rsidP="008434A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</w:t>
    </w:r>
    <w:r>
      <w:rPr>
        <w:rFonts w:ascii="Noto Sans" w:hAnsi="Noto Sans" w:cs="Noto Sans"/>
        <w:sz w:val="18"/>
        <w:szCs w:val="18"/>
      </w:rPr>
      <w:tab/>
    </w:r>
    <w:r w:rsidRPr="00FB4519">
      <w:rPr>
        <w:rFonts w:ascii="Noto Sans" w:hAnsi="Noto Sans" w:cs="Noto Sans"/>
        <w:sz w:val="18"/>
        <w:szCs w:val="18"/>
      </w:rPr>
      <w:t>Agropecuaria y Ciencias del Mar</w:t>
    </w:r>
  </w:p>
  <w:p w14:paraId="671EB37B" w14:textId="103CEBD9" w:rsidR="008434A2" w:rsidRPr="00FB4519" w:rsidRDefault="008434A2" w:rsidP="008434A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</w:t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>
      <w:rPr>
        <w:rFonts w:ascii="Noto Sans" w:hAnsi="Noto Sans" w:cs="Noto Sans"/>
        <w:sz w:val="18"/>
        <w:szCs w:val="18"/>
      </w:rPr>
      <w:tab/>
    </w:r>
    <w:r w:rsidRPr="00FB4519">
      <w:rPr>
        <w:rFonts w:ascii="Noto Sans" w:hAnsi="Noto Sans" w:cs="Noto Sans"/>
        <w:sz w:val="18"/>
        <w:szCs w:val="18"/>
      </w:rPr>
      <w:t xml:space="preserve">Centro de Bachillerato Tecnológico Agropecuario No. 123 </w:t>
    </w:r>
  </w:p>
  <w:p w14:paraId="1FD870DE" w14:textId="7D68E83A" w:rsidR="008434A2" w:rsidRPr="00FB4519" w:rsidRDefault="008434A2" w:rsidP="008434A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ab/>
    </w:r>
    <w:r w:rsidRPr="00FB4519">
      <w:rPr>
        <w:rFonts w:ascii="Noto Sans" w:hAnsi="Noto Sans" w:cs="Noto Sans"/>
        <w:sz w:val="18"/>
        <w:szCs w:val="18"/>
      </w:rPr>
      <w:t>“Rafael Nieto Compean”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3A8" w14:textId="77777777" w:rsidR="008434A2" w:rsidRDefault="008434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24096B"/>
    <w:rsid w:val="003923BD"/>
    <w:rsid w:val="003A27EA"/>
    <w:rsid w:val="004E30D6"/>
    <w:rsid w:val="005E0890"/>
    <w:rsid w:val="00621A46"/>
    <w:rsid w:val="00627960"/>
    <w:rsid w:val="0067034B"/>
    <w:rsid w:val="0077109E"/>
    <w:rsid w:val="008434A2"/>
    <w:rsid w:val="00850917"/>
    <w:rsid w:val="009F6856"/>
    <w:rsid w:val="00AF3F54"/>
    <w:rsid w:val="00C92FE7"/>
    <w:rsid w:val="00D649D4"/>
    <w:rsid w:val="00D9410C"/>
    <w:rsid w:val="00D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0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  <w:style w:type="table" w:styleId="Tablaconcuadrcula">
    <w:name w:val="Table Grid"/>
    <w:basedOn w:val="Tablanormal"/>
    <w:uiPriority w:val="59"/>
    <w:rsid w:val="00D9410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Patty salazar turrubiartes</cp:lastModifiedBy>
  <cp:revision>2</cp:revision>
  <dcterms:created xsi:type="dcterms:W3CDTF">2026-03-11T21:21:00Z</dcterms:created>
  <dcterms:modified xsi:type="dcterms:W3CDTF">2026-03-11T21:21:00Z</dcterms:modified>
</cp:coreProperties>
</file>